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 xml:space="preserve">河北省职业院校 </w:t>
      </w:r>
    </w:p>
    <w:p>
      <w:pPr>
        <w:spacing w:line="360" w:lineRule="auto"/>
        <w:jc w:val="center"/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202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:lang w:val="en-US" w:eastAsia="zh-CN"/>
        </w:rPr>
        <w:t>6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年“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  <w:lang w:val="en-US" w:eastAsia="zh-CN"/>
        </w:rPr>
        <w:t>融媒体内容策划与制作</w:t>
      </w: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”技能大赛</w:t>
      </w:r>
    </w:p>
    <w:p>
      <w:pPr>
        <w:spacing w:line="360" w:lineRule="auto"/>
        <w:jc w:val="center"/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</w:pPr>
      <w:r>
        <w:rPr>
          <w:rStyle w:val="6"/>
          <w:rFonts w:hint="eastAsia" w:ascii="方正小标宋简体" w:eastAsia="方正小标宋简体"/>
          <w:b w:val="0"/>
          <w:bCs w:val="0"/>
          <w:color w:val="000000" w:themeColor="text1"/>
          <w:sz w:val="32"/>
          <w:szCs w:val="32"/>
        </w:rPr>
        <w:t>参赛选手电子照片表</w:t>
      </w:r>
    </w:p>
    <w:p>
      <w:pPr>
        <w:spacing w:line="360" w:lineRule="auto"/>
        <w:jc w:val="left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b/>
          <w:color w:val="000000" w:themeColor="text1"/>
          <w:sz w:val="24"/>
        </w:rPr>
        <w:t xml:space="preserve">参赛院校： </w:t>
      </w:r>
      <w:r>
        <w:rPr>
          <w:rFonts w:hint="eastAsia" w:ascii="楷体_GB2312" w:eastAsia="楷体_GB2312"/>
          <w:b/>
          <w:color w:val="000000" w:themeColor="text1"/>
          <w:sz w:val="24"/>
          <w:lang w:val="en-US" w:eastAsia="zh-CN"/>
        </w:rPr>
        <w:t xml:space="preserve">                   </w:t>
      </w:r>
      <w:r>
        <w:rPr>
          <w:rFonts w:hint="eastAsia" w:ascii="楷体_GB2312" w:eastAsia="楷体_GB2312"/>
          <w:b/>
          <w:color w:val="000000" w:themeColor="text1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 xml:space="preserve"> 　　　　　　　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</w:rPr>
        <w:t xml:space="preserve">　　        　　 </w:t>
      </w:r>
    </w:p>
    <w:tbl>
      <w:tblPr>
        <w:tblStyle w:val="4"/>
        <w:tblpPr w:leftFromText="180" w:rightFromText="180" w:vertAnchor="page" w:horzAnchor="page" w:tblpX="1935" w:tblpY="3738"/>
        <w:tblW w:w="7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7"/>
        <w:gridCol w:w="2597"/>
        <w:gridCol w:w="2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</w:trPr>
        <w:tc>
          <w:tcPr>
            <w:tcW w:w="259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59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444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4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244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59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597" w:type="dxa"/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2444" w:type="dxa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4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2597" w:type="dxa"/>
            <w:shd w:val="clear" w:color="auto" w:fill="auto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  <w:tc>
          <w:tcPr>
            <w:tcW w:w="2444" w:type="dxa"/>
          </w:tcPr>
          <w:p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身份证号码</w:t>
            </w:r>
          </w:p>
        </w:tc>
      </w:tr>
    </w:tbl>
    <w:p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wNjIxNDA3NmYyMzU2YjE2NTU5MmU2N2VkNmE5Y2YifQ=="/>
  </w:docVars>
  <w:rsids>
    <w:rsidRoot w:val="0065228C"/>
    <w:rsid w:val="00153D95"/>
    <w:rsid w:val="002F6123"/>
    <w:rsid w:val="003F2DE5"/>
    <w:rsid w:val="004709C3"/>
    <w:rsid w:val="005B5529"/>
    <w:rsid w:val="005D727E"/>
    <w:rsid w:val="0065178C"/>
    <w:rsid w:val="0065228C"/>
    <w:rsid w:val="00736C07"/>
    <w:rsid w:val="007C0209"/>
    <w:rsid w:val="007D29C5"/>
    <w:rsid w:val="00810946"/>
    <w:rsid w:val="0081153D"/>
    <w:rsid w:val="008A01D1"/>
    <w:rsid w:val="008F1C42"/>
    <w:rsid w:val="009655E0"/>
    <w:rsid w:val="009F2E1F"/>
    <w:rsid w:val="00A3206A"/>
    <w:rsid w:val="00A8455B"/>
    <w:rsid w:val="00AB7B68"/>
    <w:rsid w:val="00AF03BA"/>
    <w:rsid w:val="00B35169"/>
    <w:rsid w:val="00BF3DBC"/>
    <w:rsid w:val="00C06FAF"/>
    <w:rsid w:val="00C54DD0"/>
    <w:rsid w:val="00C70B46"/>
    <w:rsid w:val="00C77764"/>
    <w:rsid w:val="00C802B1"/>
    <w:rsid w:val="00CD60F0"/>
    <w:rsid w:val="00CD6AF8"/>
    <w:rsid w:val="00D07C2E"/>
    <w:rsid w:val="00D44692"/>
    <w:rsid w:val="00D94ECC"/>
    <w:rsid w:val="00EF4CA0"/>
    <w:rsid w:val="00F42107"/>
    <w:rsid w:val="00FB14FE"/>
    <w:rsid w:val="0804400D"/>
    <w:rsid w:val="0C1F40C7"/>
    <w:rsid w:val="12846601"/>
    <w:rsid w:val="210800FC"/>
    <w:rsid w:val="2C805074"/>
    <w:rsid w:val="31DD1A4A"/>
    <w:rsid w:val="36EA13A5"/>
    <w:rsid w:val="44A07063"/>
    <w:rsid w:val="4CB45E2E"/>
    <w:rsid w:val="512627DA"/>
    <w:rsid w:val="51B0349A"/>
    <w:rsid w:val="616A5754"/>
    <w:rsid w:val="68A73C7C"/>
    <w:rsid w:val="6A625731"/>
    <w:rsid w:val="6F81188C"/>
    <w:rsid w:val="70852D97"/>
    <w:rsid w:val="752327E6"/>
    <w:rsid w:val="7B020D45"/>
    <w:rsid w:val="7CB70F9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133</Words>
  <Characters>136</Characters>
  <Lines>1</Lines>
  <Paragraphs>1</Paragraphs>
  <TotalTime>1</TotalTime>
  <ScaleCrop>false</ScaleCrop>
  <LinksUpToDate>false</LinksUpToDate>
  <CharactersWithSpaces>179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2019-09-29T06:57:00Z</dcterms:created>
  <dc:creator>愿您平安</dc:creator>
  <cp:lastModifiedBy>shang</cp:lastModifiedBy>
  <dcterms:modified xsi:type="dcterms:W3CDTF">2025-12-19T01:57:23Z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BAB76682C7DA42DEA68F407BE01B55F4</vt:lpwstr>
  </property>
  <property fmtid="{D5CDD505-2E9C-101B-9397-08002B2CF9AE}" pid="4" name="KSOTemplateDocerSaveRecord">
    <vt:lpwstr>eyJoZGlkIjoiODY2NDdmNTQwMzk3MjgwZDhmM2EzYTAwODQ2NGU1NjIiLCJ1c2VySWQiOiI0MDQ4MjM5MzAifQ==</vt:lpwstr>
  </property>
</Properties>
</file>