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F0130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附件-3</w:t>
      </w:r>
    </w:p>
    <w:p w14:paraId="4FCE8774">
      <w:pPr>
        <w:jc w:val="center"/>
        <w:rPr>
          <w:rStyle w:val="6"/>
          <w:rFonts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202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6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年河北省职业院校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技能大赛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（高职）机器人系统集成应用技术赛项</w:t>
      </w:r>
    </w:p>
    <w:p w14:paraId="1D56746D">
      <w:pPr>
        <w:jc w:val="center"/>
        <w:rPr>
          <w:rStyle w:val="6"/>
          <w:rFonts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参赛选手电子照片表</w:t>
      </w:r>
    </w:p>
    <w:p w14:paraId="707EE33E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赛</w:t>
      </w:r>
      <w:r>
        <w:rPr>
          <w:rFonts w:hint="eastAsia" w:ascii="楷体_GB2312" w:eastAsia="楷体_GB2312"/>
          <w:b/>
          <w:color w:val="000000"/>
          <w:sz w:val="24"/>
        </w:rPr>
        <w:t>学校：　　　　　　　　　　　</w:t>
      </w:r>
    </w:p>
    <w:tbl>
      <w:tblPr>
        <w:tblStyle w:val="4"/>
        <w:tblpPr w:leftFromText="180" w:rightFromText="180" w:vertAnchor="page" w:horzAnchor="page" w:tblpX="1467" w:tblpY="4133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8"/>
        <w:gridCol w:w="3058"/>
        <w:gridCol w:w="3058"/>
      </w:tblGrid>
      <w:tr w14:paraId="3437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  <w:jc w:val="center"/>
        </w:trPr>
        <w:tc>
          <w:tcPr>
            <w:tcW w:w="3058" w:type="dxa"/>
            <w:vAlign w:val="center"/>
          </w:tcPr>
          <w:p w14:paraId="0B0DBB3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1队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  <w:tc>
          <w:tcPr>
            <w:tcW w:w="3058" w:type="dxa"/>
            <w:vAlign w:val="center"/>
          </w:tcPr>
          <w:p w14:paraId="215396C5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1队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  <w:tc>
          <w:tcPr>
            <w:tcW w:w="3058" w:type="dxa"/>
            <w:vAlign w:val="center"/>
          </w:tcPr>
          <w:p w14:paraId="435501C2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1队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</w:tr>
      <w:tr w14:paraId="2808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58" w:type="dxa"/>
          </w:tcPr>
          <w:p w14:paraId="6B70183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58" w:type="dxa"/>
          </w:tcPr>
          <w:p w14:paraId="45C1F00D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58" w:type="dxa"/>
          </w:tcPr>
          <w:p w14:paraId="42F567A7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16B0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  <w:jc w:val="center"/>
        </w:trPr>
        <w:tc>
          <w:tcPr>
            <w:tcW w:w="3058" w:type="dxa"/>
            <w:vAlign w:val="center"/>
          </w:tcPr>
          <w:p w14:paraId="1A34EAA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2队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  <w:tc>
          <w:tcPr>
            <w:tcW w:w="3058" w:type="dxa"/>
            <w:vAlign w:val="center"/>
          </w:tcPr>
          <w:p w14:paraId="2CA4EB01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2队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  <w:tc>
          <w:tcPr>
            <w:tcW w:w="3058" w:type="dxa"/>
            <w:vAlign w:val="center"/>
          </w:tcPr>
          <w:p w14:paraId="7D76D50B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2队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</w:tr>
      <w:tr w14:paraId="5C1B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58" w:type="dxa"/>
          </w:tcPr>
          <w:p w14:paraId="407B918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58" w:type="dxa"/>
          </w:tcPr>
          <w:p w14:paraId="4A3D0BD2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58" w:type="dxa"/>
          </w:tcPr>
          <w:p w14:paraId="3C9D7D2D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9780988">
      <w:pPr>
        <w:widowControl/>
        <w:shd w:val="clear" w:color="auto" w:fill="FFFFFF"/>
        <w:adjustRightInd w:val="0"/>
        <w:snapToGrid w:val="0"/>
        <w:spacing w:beforeLines="50" w:afterLines="100" w:line="480" w:lineRule="auto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32B745EF"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0955C512"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31C812EF">
      <w:pPr>
        <w:widowControl/>
        <w:shd w:val="clear" w:color="auto" w:fill="FFFFFF"/>
        <w:adjustRightInd w:val="0"/>
        <w:snapToGrid w:val="0"/>
        <w:spacing w:beforeLines="50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 w14:paraId="64AC0DF4"/>
    <w:sectPr>
      <w:headerReference r:id="rId3" w:type="default"/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82A9EA6-71B8-4BA9-B549-4CB5E0FCC81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00288F8-0FB6-4057-8BA0-020B15019A12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B81ADC11-5415-4BA9-94F1-A55CBC08295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9309E00A-FCF6-4AAD-BE80-7617D83DDCB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FE7E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1MDk3MzVhZGVjMTBmMWQwOGRmZDg4Y2JhMTA2NWYifQ=="/>
  </w:docVars>
  <w:rsids>
    <w:rsidRoot w:val="0065228C"/>
    <w:rsid w:val="00043F14"/>
    <w:rsid w:val="001B21DC"/>
    <w:rsid w:val="002B6051"/>
    <w:rsid w:val="003A53C5"/>
    <w:rsid w:val="004709C3"/>
    <w:rsid w:val="004D5C65"/>
    <w:rsid w:val="005C0BD9"/>
    <w:rsid w:val="0065228C"/>
    <w:rsid w:val="006636DA"/>
    <w:rsid w:val="0067759C"/>
    <w:rsid w:val="00810946"/>
    <w:rsid w:val="008A01D1"/>
    <w:rsid w:val="008D74D3"/>
    <w:rsid w:val="008F1C42"/>
    <w:rsid w:val="009655E0"/>
    <w:rsid w:val="00A43805"/>
    <w:rsid w:val="00A9744C"/>
    <w:rsid w:val="00AB7B68"/>
    <w:rsid w:val="00AF03BA"/>
    <w:rsid w:val="00C06E7A"/>
    <w:rsid w:val="00C45F69"/>
    <w:rsid w:val="00C513BB"/>
    <w:rsid w:val="00CD6AF8"/>
    <w:rsid w:val="00CF4C3F"/>
    <w:rsid w:val="00F42107"/>
    <w:rsid w:val="00F6783C"/>
    <w:rsid w:val="00FA1BBF"/>
    <w:rsid w:val="0652752E"/>
    <w:rsid w:val="123F52D2"/>
    <w:rsid w:val="1B0C1469"/>
    <w:rsid w:val="2A107C26"/>
    <w:rsid w:val="2BAD2846"/>
    <w:rsid w:val="35B52ED5"/>
    <w:rsid w:val="385A3217"/>
    <w:rsid w:val="393C25A7"/>
    <w:rsid w:val="3B5B6571"/>
    <w:rsid w:val="3BE462AA"/>
    <w:rsid w:val="4FBB789D"/>
    <w:rsid w:val="506D47DB"/>
    <w:rsid w:val="672F3B16"/>
    <w:rsid w:val="77840E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0" w:name="Table Subtle 2" w:locked="1"/>
    <w:lsdException w:uiPriority="99" w:name="Table Web 1"/>
    <w:lsdException w:uiPriority="99" w:name="Table Web 2"/>
    <w:lsdException w:uiPriority="0" w:name="Table Web 3" w:locked="1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73</Words>
  <Characters>77</Characters>
  <Lines>1</Lines>
  <Paragraphs>1</Paragraphs>
  <TotalTime>0</TotalTime>
  <ScaleCrop>false</ScaleCrop>
  <LinksUpToDate>false</LinksUpToDate>
  <CharactersWithSpaces>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2019-09-27T15:02:00Z</dcterms:created>
  <dc:creator>愿您平安</dc:creator>
  <cp:lastModifiedBy>DAOKE</cp:lastModifiedBy>
  <dcterms:modified xsi:type="dcterms:W3CDTF">2025-12-19T05:00:52Z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5BB63958B3DD45E6ACCBFD6BF327B48A_13</vt:lpwstr>
  </property>
  <property fmtid="{D5CDD505-2E9C-101B-9397-08002B2CF9AE}" pid="4" name="KSOTemplateDocerSaveRecord">
    <vt:lpwstr>eyJoZGlkIjoiZTM0MTI2MmU0MTA3ZDJhYWY2NmM3MTgxNjhhMTU1YTYiLCJ1c2VySWQiOiIyNjA0NDc5ODIifQ==</vt:lpwstr>
  </property>
</Properties>
</file>